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A3" w:rsidRDefault="004A42A3" w:rsidP="00B73DC3">
      <w:pPr>
        <w:pStyle w:val="a3"/>
        <w:jc w:val="center"/>
        <w:rPr>
          <w:sz w:val="28"/>
          <w:szCs w:val="28"/>
        </w:rPr>
      </w:pPr>
    </w:p>
    <w:p w:rsidR="00B73DC3" w:rsidRPr="00B73DC3" w:rsidRDefault="000E4A1F" w:rsidP="00B73D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СТОЛОВОЙ</w:t>
      </w:r>
      <w:r w:rsidR="004C03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036E">
        <w:rPr>
          <w:rFonts w:ascii="Times New Roman" w:hAnsi="Times New Roman" w:cs="Times New Roman"/>
          <w:b/>
          <w:sz w:val="28"/>
          <w:szCs w:val="28"/>
        </w:rPr>
        <w:t>Воронихинская</w:t>
      </w:r>
      <w:proofErr w:type="spellEnd"/>
      <w:r w:rsidR="004C036E">
        <w:rPr>
          <w:rFonts w:ascii="Times New Roman" w:hAnsi="Times New Roman" w:cs="Times New Roman"/>
          <w:b/>
          <w:sz w:val="28"/>
          <w:szCs w:val="28"/>
        </w:rPr>
        <w:t xml:space="preserve"> СШ</w:t>
      </w:r>
    </w:p>
    <w:p w:rsidR="00B73DC3" w:rsidRPr="00B73DC3" w:rsidRDefault="00B73DC3" w:rsidP="00B73D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3794"/>
        <w:gridCol w:w="2711"/>
      </w:tblGrid>
      <w:tr w:rsidR="00B73DC3" w:rsidRPr="00B73DC3" w:rsidTr="00B73DC3">
        <w:trPr>
          <w:jc w:val="center"/>
        </w:trPr>
        <w:tc>
          <w:tcPr>
            <w:tcW w:w="3794" w:type="dxa"/>
          </w:tcPr>
          <w:p w:rsidR="00B73DC3" w:rsidRPr="00B73DC3" w:rsidRDefault="00B73DC3" w:rsidP="00B7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DC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73DC3" w:rsidRPr="00B73DC3" w:rsidRDefault="00B73DC3" w:rsidP="00B73DC3">
            <w:pPr>
              <w:rPr>
                <w:sz w:val="28"/>
                <w:szCs w:val="28"/>
              </w:rPr>
            </w:pPr>
          </w:p>
        </w:tc>
        <w:tc>
          <w:tcPr>
            <w:tcW w:w="2711" w:type="dxa"/>
          </w:tcPr>
          <w:p w:rsidR="00B73DC3" w:rsidRPr="00B73DC3" w:rsidRDefault="00B73DC3" w:rsidP="00B73DC3">
            <w:pPr>
              <w:jc w:val="center"/>
              <w:rPr>
                <w:sz w:val="28"/>
                <w:szCs w:val="28"/>
              </w:rPr>
            </w:pPr>
            <w:r w:rsidRPr="00B73DC3">
              <w:rPr>
                <w:rFonts w:ascii="Times New Roman" w:hAnsi="Times New Roman" w:cs="Times New Roman"/>
                <w:sz w:val="28"/>
                <w:szCs w:val="28"/>
              </w:rPr>
              <w:t>8.00 – 15.00</w:t>
            </w:r>
          </w:p>
        </w:tc>
      </w:tr>
      <w:tr w:rsidR="00B73DC3" w:rsidRPr="00B73DC3" w:rsidTr="00B73DC3">
        <w:trPr>
          <w:jc w:val="center"/>
        </w:trPr>
        <w:tc>
          <w:tcPr>
            <w:tcW w:w="3794" w:type="dxa"/>
          </w:tcPr>
          <w:p w:rsidR="00B73DC3" w:rsidRPr="00B73DC3" w:rsidRDefault="00B73DC3" w:rsidP="00B7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DC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73DC3" w:rsidRPr="00B73DC3" w:rsidRDefault="00B73DC3" w:rsidP="00B73DC3">
            <w:pPr>
              <w:rPr>
                <w:sz w:val="28"/>
                <w:szCs w:val="28"/>
              </w:rPr>
            </w:pPr>
          </w:p>
        </w:tc>
        <w:tc>
          <w:tcPr>
            <w:tcW w:w="2711" w:type="dxa"/>
          </w:tcPr>
          <w:p w:rsidR="00B73DC3" w:rsidRPr="00B73DC3" w:rsidRDefault="00B73DC3" w:rsidP="00B73DC3">
            <w:pPr>
              <w:jc w:val="center"/>
              <w:rPr>
                <w:sz w:val="28"/>
                <w:szCs w:val="28"/>
              </w:rPr>
            </w:pPr>
            <w:r w:rsidRPr="00B73DC3">
              <w:rPr>
                <w:rFonts w:ascii="Times New Roman" w:hAnsi="Times New Roman" w:cs="Times New Roman"/>
                <w:sz w:val="28"/>
                <w:szCs w:val="28"/>
              </w:rPr>
              <w:t>8.00 – 15.00</w:t>
            </w:r>
          </w:p>
        </w:tc>
      </w:tr>
      <w:tr w:rsidR="00B73DC3" w:rsidRPr="00B73DC3" w:rsidTr="00B73DC3">
        <w:trPr>
          <w:jc w:val="center"/>
        </w:trPr>
        <w:tc>
          <w:tcPr>
            <w:tcW w:w="3794" w:type="dxa"/>
          </w:tcPr>
          <w:p w:rsidR="00B73DC3" w:rsidRPr="00B73DC3" w:rsidRDefault="00B73DC3" w:rsidP="00B7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DC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73DC3" w:rsidRPr="00B73DC3" w:rsidRDefault="00B73DC3" w:rsidP="00B73DC3">
            <w:pPr>
              <w:rPr>
                <w:sz w:val="28"/>
                <w:szCs w:val="28"/>
              </w:rPr>
            </w:pPr>
          </w:p>
        </w:tc>
        <w:tc>
          <w:tcPr>
            <w:tcW w:w="2711" w:type="dxa"/>
          </w:tcPr>
          <w:p w:rsidR="00B73DC3" w:rsidRPr="00B73DC3" w:rsidRDefault="00B73DC3" w:rsidP="00B73DC3">
            <w:pPr>
              <w:jc w:val="center"/>
              <w:rPr>
                <w:sz w:val="28"/>
                <w:szCs w:val="28"/>
              </w:rPr>
            </w:pPr>
            <w:r w:rsidRPr="00B73DC3">
              <w:rPr>
                <w:rFonts w:ascii="Times New Roman" w:hAnsi="Times New Roman" w:cs="Times New Roman"/>
                <w:sz w:val="28"/>
                <w:szCs w:val="28"/>
              </w:rPr>
              <w:t>8.00 – 15.00</w:t>
            </w:r>
          </w:p>
        </w:tc>
      </w:tr>
      <w:tr w:rsidR="00B73DC3" w:rsidRPr="00B73DC3" w:rsidTr="00B73DC3">
        <w:trPr>
          <w:jc w:val="center"/>
        </w:trPr>
        <w:tc>
          <w:tcPr>
            <w:tcW w:w="3794" w:type="dxa"/>
          </w:tcPr>
          <w:p w:rsidR="00B73DC3" w:rsidRPr="00B73DC3" w:rsidRDefault="00B73DC3" w:rsidP="00B7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DC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73DC3" w:rsidRPr="00B73DC3" w:rsidRDefault="00B73DC3" w:rsidP="00B73DC3">
            <w:pPr>
              <w:rPr>
                <w:sz w:val="28"/>
                <w:szCs w:val="28"/>
              </w:rPr>
            </w:pPr>
          </w:p>
        </w:tc>
        <w:tc>
          <w:tcPr>
            <w:tcW w:w="2711" w:type="dxa"/>
          </w:tcPr>
          <w:p w:rsidR="00B73DC3" w:rsidRPr="00B73DC3" w:rsidRDefault="00B73DC3" w:rsidP="00B73DC3">
            <w:pPr>
              <w:jc w:val="center"/>
              <w:rPr>
                <w:sz w:val="28"/>
                <w:szCs w:val="28"/>
              </w:rPr>
            </w:pPr>
            <w:r w:rsidRPr="00B73DC3">
              <w:rPr>
                <w:rFonts w:ascii="Times New Roman" w:hAnsi="Times New Roman" w:cs="Times New Roman"/>
                <w:sz w:val="28"/>
                <w:szCs w:val="28"/>
              </w:rPr>
              <w:t>8.00 – 15.00</w:t>
            </w:r>
          </w:p>
        </w:tc>
      </w:tr>
      <w:tr w:rsidR="00B73DC3" w:rsidRPr="00B73DC3" w:rsidTr="00B73DC3">
        <w:trPr>
          <w:jc w:val="center"/>
        </w:trPr>
        <w:tc>
          <w:tcPr>
            <w:tcW w:w="3794" w:type="dxa"/>
          </w:tcPr>
          <w:p w:rsidR="00B73DC3" w:rsidRPr="00B73DC3" w:rsidRDefault="00B73DC3" w:rsidP="00B7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DC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73DC3" w:rsidRPr="00B73DC3" w:rsidRDefault="00B73DC3" w:rsidP="00B73DC3">
            <w:pPr>
              <w:rPr>
                <w:sz w:val="28"/>
                <w:szCs w:val="28"/>
              </w:rPr>
            </w:pPr>
          </w:p>
        </w:tc>
        <w:tc>
          <w:tcPr>
            <w:tcW w:w="2711" w:type="dxa"/>
          </w:tcPr>
          <w:p w:rsidR="00B73DC3" w:rsidRPr="00B73DC3" w:rsidRDefault="00B73DC3" w:rsidP="00B73DC3">
            <w:pPr>
              <w:jc w:val="center"/>
              <w:rPr>
                <w:sz w:val="28"/>
                <w:szCs w:val="28"/>
              </w:rPr>
            </w:pPr>
            <w:r w:rsidRPr="00B73DC3">
              <w:rPr>
                <w:rFonts w:ascii="Times New Roman" w:hAnsi="Times New Roman" w:cs="Times New Roman"/>
                <w:sz w:val="28"/>
                <w:szCs w:val="28"/>
              </w:rPr>
              <w:t>8.00 – 15.00</w:t>
            </w:r>
          </w:p>
        </w:tc>
      </w:tr>
      <w:tr w:rsidR="00B73DC3" w:rsidRPr="00B73DC3" w:rsidTr="00B73DC3">
        <w:trPr>
          <w:jc w:val="center"/>
        </w:trPr>
        <w:tc>
          <w:tcPr>
            <w:tcW w:w="3794" w:type="dxa"/>
          </w:tcPr>
          <w:p w:rsidR="00B73DC3" w:rsidRPr="00B73DC3" w:rsidRDefault="00B73DC3" w:rsidP="00B7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DC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B73DC3" w:rsidRPr="00B73DC3" w:rsidRDefault="00B73DC3" w:rsidP="00B7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B73DC3" w:rsidRPr="00B73DC3" w:rsidRDefault="00B73DC3" w:rsidP="00B7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C3">
              <w:rPr>
                <w:rFonts w:ascii="Times New Roman" w:hAnsi="Times New Roman" w:cs="Times New Roman"/>
                <w:sz w:val="28"/>
                <w:szCs w:val="28"/>
              </w:rPr>
              <w:t xml:space="preserve">8.00 – </w:t>
            </w:r>
            <w:r w:rsidR="001075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73DC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73DC3" w:rsidRPr="00B73DC3" w:rsidTr="00B73DC3">
        <w:trPr>
          <w:jc w:val="center"/>
        </w:trPr>
        <w:tc>
          <w:tcPr>
            <w:tcW w:w="3794" w:type="dxa"/>
          </w:tcPr>
          <w:p w:rsidR="00B73DC3" w:rsidRPr="00B73DC3" w:rsidRDefault="00B73DC3" w:rsidP="00B7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DC3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Воскресение    </w:t>
            </w:r>
          </w:p>
          <w:p w:rsidR="00B73DC3" w:rsidRPr="00B73DC3" w:rsidRDefault="00B73DC3" w:rsidP="00B7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B73DC3" w:rsidRPr="00B73DC3" w:rsidRDefault="00B73DC3" w:rsidP="00B7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C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73DC3" w:rsidRPr="00B73DC3" w:rsidTr="005C2010">
        <w:trPr>
          <w:jc w:val="center"/>
        </w:trPr>
        <w:tc>
          <w:tcPr>
            <w:tcW w:w="6505" w:type="dxa"/>
            <w:gridSpan w:val="2"/>
          </w:tcPr>
          <w:p w:rsidR="00B73DC3" w:rsidRDefault="00B73DC3" w:rsidP="00B73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DC3">
              <w:rPr>
                <w:rFonts w:ascii="Times New Roman" w:hAnsi="Times New Roman" w:cs="Times New Roman"/>
                <w:b/>
                <w:sz w:val="28"/>
                <w:szCs w:val="28"/>
              </w:rPr>
              <w:t>Последняя пятница месяца – санитарный день</w:t>
            </w:r>
          </w:p>
          <w:p w:rsidR="00B73DC3" w:rsidRPr="00B73DC3" w:rsidRDefault="00B73DC3" w:rsidP="00B73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3DC3" w:rsidRDefault="00B73DC3" w:rsidP="00B73DC3"/>
    <w:p w:rsidR="00B73DC3" w:rsidRDefault="00B73DC3" w:rsidP="00D27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DC3">
        <w:rPr>
          <w:rFonts w:ascii="Times New Roman" w:hAnsi="Times New Roman" w:cs="Times New Roman"/>
        </w:rPr>
        <w:t>​</w:t>
      </w:r>
      <w:r>
        <w:t xml:space="preserve"> </w:t>
      </w:r>
      <w:r w:rsidR="000E4A1F">
        <w:rPr>
          <w:rFonts w:ascii="Times New Roman" w:hAnsi="Times New Roman" w:cs="Times New Roman"/>
          <w:b/>
          <w:sz w:val="28"/>
          <w:szCs w:val="28"/>
        </w:rPr>
        <w:t>ГРАФИК ПИТАНИЯ УЧАЩИХСЯ</w:t>
      </w:r>
    </w:p>
    <w:tbl>
      <w:tblPr>
        <w:tblStyle w:val="a4"/>
        <w:tblW w:w="0" w:type="auto"/>
        <w:jc w:val="center"/>
        <w:tblLook w:val="04A0"/>
      </w:tblPr>
      <w:tblGrid>
        <w:gridCol w:w="1290"/>
        <w:gridCol w:w="5858"/>
      </w:tblGrid>
      <w:tr w:rsidR="00B73DC3" w:rsidRPr="00B73DC3" w:rsidTr="00B73DC3">
        <w:trPr>
          <w:jc w:val="center"/>
        </w:trPr>
        <w:tc>
          <w:tcPr>
            <w:tcW w:w="0" w:type="auto"/>
          </w:tcPr>
          <w:p w:rsidR="00B73DC3" w:rsidRPr="00B73DC3" w:rsidRDefault="00B73DC3" w:rsidP="00B7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DC3">
              <w:rPr>
                <w:rFonts w:ascii="Times New Roman" w:hAnsi="Times New Roman" w:cs="Times New Roman"/>
                <w:sz w:val="28"/>
                <w:szCs w:val="28"/>
              </w:rPr>
              <w:t xml:space="preserve">1 смена -  </w:t>
            </w:r>
          </w:p>
          <w:p w:rsidR="00B73DC3" w:rsidRPr="00B73DC3" w:rsidRDefault="00B73DC3" w:rsidP="00B73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73DC3" w:rsidRPr="00B73DC3" w:rsidRDefault="00B73DC3" w:rsidP="00B73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DC3">
              <w:rPr>
                <w:rFonts w:ascii="Times New Roman" w:hAnsi="Times New Roman" w:cs="Times New Roman"/>
                <w:sz w:val="28"/>
                <w:szCs w:val="28"/>
              </w:rPr>
              <w:t xml:space="preserve">           ПОСЛЕ 2-ГО УРОКА – 1,2,3,4,5  классы</w:t>
            </w:r>
          </w:p>
          <w:p w:rsidR="00B73DC3" w:rsidRPr="00B73DC3" w:rsidRDefault="00B73DC3" w:rsidP="00B73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DC3" w:rsidRPr="00B73DC3" w:rsidTr="00B73DC3">
        <w:trPr>
          <w:jc w:val="center"/>
        </w:trPr>
        <w:tc>
          <w:tcPr>
            <w:tcW w:w="0" w:type="auto"/>
          </w:tcPr>
          <w:p w:rsidR="00B73DC3" w:rsidRPr="00B73DC3" w:rsidRDefault="00B73DC3" w:rsidP="00B73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DC3">
              <w:rPr>
                <w:rFonts w:ascii="Times New Roman" w:hAnsi="Times New Roman" w:cs="Times New Roman"/>
                <w:sz w:val="28"/>
                <w:szCs w:val="28"/>
              </w:rPr>
              <w:t xml:space="preserve">2 смена                  </w:t>
            </w:r>
          </w:p>
        </w:tc>
        <w:tc>
          <w:tcPr>
            <w:tcW w:w="0" w:type="auto"/>
          </w:tcPr>
          <w:p w:rsidR="00B73DC3" w:rsidRPr="00B73DC3" w:rsidRDefault="00B73DC3" w:rsidP="00B7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73DC3">
              <w:rPr>
                <w:rFonts w:ascii="Times New Roman" w:hAnsi="Times New Roman" w:cs="Times New Roman"/>
                <w:sz w:val="28"/>
                <w:szCs w:val="28"/>
              </w:rPr>
              <w:t>ПОСЛЕ 4-ГО УРОКА –  6,7,8,9,10,11</w:t>
            </w:r>
          </w:p>
          <w:p w:rsidR="00B73DC3" w:rsidRPr="00B73DC3" w:rsidRDefault="00B73DC3" w:rsidP="00B73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78A8" w:rsidRDefault="00D278A8" w:rsidP="00B73DC3"/>
    <w:sectPr w:rsidR="00D278A8" w:rsidSect="00931F51">
      <w:pgSz w:w="16838" w:h="11906" w:orient="landscape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F05B4"/>
    <w:multiLevelType w:val="hybridMultilevel"/>
    <w:tmpl w:val="A9EE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A2FA0"/>
    <w:multiLevelType w:val="hybridMultilevel"/>
    <w:tmpl w:val="A3FC70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FE42EE5"/>
    <w:multiLevelType w:val="hybridMultilevel"/>
    <w:tmpl w:val="7A324C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73DC3"/>
    <w:rsid w:val="0009128F"/>
    <w:rsid w:val="000E4A1F"/>
    <w:rsid w:val="001075FB"/>
    <w:rsid w:val="001810ED"/>
    <w:rsid w:val="003B0C7B"/>
    <w:rsid w:val="004656FD"/>
    <w:rsid w:val="004A42A3"/>
    <w:rsid w:val="004C036E"/>
    <w:rsid w:val="0051703C"/>
    <w:rsid w:val="00747240"/>
    <w:rsid w:val="00931F51"/>
    <w:rsid w:val="00960C84"/>
    <w:rsid w:val="00A34E95"/>
    <w:rsid w:val="00B565CF"/>
    <w:rsid w:val="00B73DC3"/>
    <w:rsid w:val="00D278A8"/>
    <w:rsid w:val="00D313E4"/>
    <w:rsid w:val="00D42C0C"/>
    <w:rsid w:val="00E0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DC3"/>
    <w:pPr>
      <w:spacing w:after="0" w:line="240" w:lineRule="auto"/>
    </w:pPr>
  </w:style>
  <w:style w:type="table" w:styleId="a4">
    <w:name w:val="Table Grid"/>
    <w:basedOn w:val="a1"/>
    <w:uiPriority w:val="59"/>
    <w:rsid w:val="00B73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1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6344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8</cp:revision>
  <dcterms:created xsi:type="dcterms:W3CDTF">2020-08-24T06:12:00Z</dcterms:created>
  <dcterms:modified xsi:type="dcterms:W3CDTF">2024-12-12T07:06:00Z</dcterms:modified>
</cp:coreProperties>
</file>